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C96DB4" w:rsidP="00C96DB4">
      <w:pPr>
        <w:pStyle w:val="Heading5"/>
        <w:spacing w:before="0" w:after="0"/>
        <w:ind w:right="-630"/>
        <w:jc w:val="center"/>
        <w:rPr>
          <w:i w:val="0"/>
        </w:rPr>
      </w:pPr>
      <w:r>
        <w:rPr>
          <w:i w:val="0"/>
        </w:rPr>
        <w:t>August 7, 2017</w:t>
      </w:r>
    </w:p>
    <w:p w:rsidR="00521E33" w:rsidRPr="00E41E81" w:rsidRDefault="00521E33" w:rsidP="00521E33">
      <w:pPr>
        <w:pStyle w:val="Heading5"/>
        <w:spacing w:before="0" w:after="0"/>
        <w:ind w:left="7920" w:right="-630" w:firstLine="720"/>
        <w:rPr>
          <w:i w:val="0"/>
          <w:sz w:val="24"/>
          <w:szCs w:val="24"/>
        </w:rPr>
      </w:pPr>
      <w:r w:rsidRPr="00E41E81">
        <w:rPr>
          <w:i w:val="0"/>
          <w:sz w:val="24"/>
          <w:szCs w:val="24"/>
        </w:rPr>
        <w:t>A-</w:t>
      </w:r>
      <w:r w:rsidR="00A2020B">
        <w:rPr>
          <w:i w:val="0"/>
          <w:sz w:val="24"/>
          <w:szCs w:val="24"/>
        </w:rPr>
        <w:t>89</w:t>
      </w:r>
      <w:r w:rsidR="009462ED">
        <w:rPr>
          <w:i w:val="0"/>
          <w:sz w:val="24"/>
          <w:szCs w:val="24"/>
        </w:rPr>
        <w:t>20127</w:t>
      </w:r>
    </w:p>
    <w:p w:rsidR="00521E33" w:rsidRPr="002442B1" w:rsidRDefault="00521E33" w:rsidP="00521E33">
      <w:pPr>
        <w:pStyle w:val="Heading5"/>
        <w:spacing w:before="0" w:after="0"/>
        <w:ind w:left="7920" w:right="-630" w:firstLine="720"/>
        <w:rPr>
          <w:i w:val="0"/>
          <w:sz w:val="24"/>
          <w:szCs w:val="24"/>
        </w:rPr>
      </w:pPr>
      <w:r w:rsidRPr="00E41E81">
        <w:rPr>
          <w:i w:val="0"/>
          <w:sz w:val="24"/>
          <w:szCs w:val="24"/>
        </w:rPr>
        <w:t>A-</w:t>
      </w:r>
      <w:r w:rsidR="000E6BBE">
        <w:rPr>
          <w:i w:val="0"/>
          <w:sz w:val="24"/>
          <w:szCs w:val="24"/>
        </w:rPr>
        <w:t>2017-2</w:t>
      </w:r>
      <w:r w:rsidR="004C73F9">
        <w:rPr>
          <w:i w:val="0"/>
          <w:sz w:val="24"/>
          <w:szCs w:val="24"/>
        </w:rPr>
        <w:t>61</w:t>
      </w:r>
      <w:r w:rsidR="009462ED">
        <w:rPr>
          <w:i w:val="0"/>
          <w:sz w:val="24"/>
          <w:szCs w:val="24"/>
        </w:rPr>
        <w:t>7570</w:t>
      </w:r>
    </w:p>
    <w:p w:rsidR="00521E33" w:rsidRDefault="00521E33" w:rsidP="001A7A8C">
      <w:pPr>
        <w:pStyle w:val="Heading5"/>
        <w:ind w:left="7920" w:firstLine="720"/>
        <w:rPr>
          <w:sz w:val="24"/>
          <w:szCs w:val="24"/>
        </w:rPr>
      </w:pPr>
    </w:p>
    <w:p w:rsidR="001A7A8C" w:rsidRPr="001A7A8C" w:rsidRDefault="001A7A8C" w:rsidP="001A7A8C"/>
    <w:p w:rsidR="00521E33" w:rsidRDefault="009462ED" w:rsidP="00521E33">
      <w:pPr>
        <w:pStyle w:val="BodyTextIndent"/>
        <w:ind w:left="0"/>
        <w:rPr>
          <w:szCs w:val="24"/>
        </w:rPr>
      </w:pPr>
      <w:r>
        <w:rPr>
          <w:szCs w:val="24"/>
        </w:rPr>
        <w:t>MTDJ TRUCKING LLC</w:t>
      </w:r>
    </w:p>
    <w:p w:rsidR="009462ED" w:rsidRDefault="009462ED" w:rsidP="00521E33">
      <w:pPr>
        <w:pStyle w:val="BodyTextIndent"/>
        <w:ind w:left="0"/>
        <w:rPr>
          <w:szCs w:val="24"/>
        </w:rPr>
      </w:pPr>
      <w:r>
        <w:rPr>
          <w:szCs w:val="24"/>
        </w:rPr>
        <w:t>100 WEST UNDERCLIFF AVENUE</w:t>
      </w:r>
    </w:p>
    <w:p w:rsidR="009462ED" w:rsidRDefault="009462ED" w:rsidP="00521E33">
      <w:pPr>
        <w:pStyle w:val="BodyTextIndent"/>
        <w:ind w:left="0"/>
        <w:rPr>
          <w:szCs w:val="24"/>
        </w:rPr>
      </w:pPr>
      <w:r>
        <w:rPr>
          <w:szCs w:val="24"/>
        </w:rPr>
        <w:t>PITTSBURGH  PA  15223</w:t>
      </w:r>
    </w:p>
    <w:p w:rsidR="0076776B" w:rsidRPr="002442B1" w:rsidRDefault="0076776B" w:rsidP="00521E33">
      <w:pPr>
        <w:pStyle w:val="BodyTextIndent"/>
        <w:ind w:left="0"/>
        <w:rPr>
          <w:szCs w:val="24"/>
        </w:rPr>
      </w:pPr>
    </w:p>
    <w:p w:rsidR="001A7A8C" w:rsidRDefault="001A7A8C" w:rsidP="00521E33">
      <w:pPr>
        <w:pStyle w:val="Heading5"/>
        <w:tabs>
          <w:tab w:val="left" w:pos="0"/>
        </w:tabs>
        <w:spacing w:before="0" w:after="0"/>
        <w:rPr>
          <w:b w:val="0"/>
          <w:i w:val="0"/>
          <w:sz w:val="24"/>
          <w:szCs w:val="24"/>
        </w:rPr>
      </w:pPr>
    </w:p>
    <w:p w:rsidR="00521E33" w:rsidRPr="002442B1" w:rsidRDefault="00521E33" w:rsidP="00521E33">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sidRPr="00E41E81">
        <w:rPr>
          <w:b w:val="0"/>
          <w:i w:val="0"/>
          <w:sz w:val="24"/>
          <w:szCs w:val="24"/>
        </w:rPr>
        <w:t xml:space="preserve">of </w:t>
      </w:r>
      <w:r w:rsidR="009462ED">
        <w:rPr>
          <w:b w:val="0"/>
          <w:i w:val="0"/>
          <w:sz w:val="24"/>
          <w:szCs w:val="24"/>
        </w:rPr>
        <w:t>MTDJ Trucking LLC</w:t>
      </w:r>
      <w:r w:rsidR="000E6BBE">
        <w:rPr>
          <w:b w:val="0"/>
          <w:i w:val="0"/>
          <w:sz w:val="24"/>
          <w:szCs w:val="24"/>
        </w:rPr>
        <w:t xml:space="preserve">, </w:t>
      </w:r>
      <w:r w:rsidR="009462ED">
        <w:rPr>
          <w:b w:val="0"/>
          <w:i w:val="0"/>
          <w:sz w:val="24"/>
          <w:szCs w:val="24"/>
        </w:rPr>
        <w:t>100 West Undercliff Avenue</w:t>
      </w:r>
      <w:r w:rsidR="000E6BBE">
        <w:rPr>
          <w:b w:val="0"/>
          <w:i w:val="0"/>
          <w:sz w:val="24"/>
          <w:szCs w:val="24"/>
        </w:rPr>
        <w:t xml:space="preserve">, </w:t>
      </w:r>
      <w:r w:rsidR="009462ED">
        <w:rPr>
          <w:b w:val="0"/>
          <w:i w:val="0"/>
          <w:sz w:val="24"/>
          <w:szCs w:val="24"/>
        </w:rPr>
        <w:t>Pittsburgh</w:t>
      </w:r>
      <w:r w:rsidR="000E6BBE">
        <w:rPr>
          <w:b w:val="0"/>
          <w:i w:val="0"/>
          <w:sz w:val="24"/>
          <w:szCs w:val="24"/>
        </w:rPr>
        <w:t xml:space="preserve">, </w:t>
      </w:r>
      <w:r w:rsidR="009462ED">
        <w:rPr>
          <w:b w:val="0"/>
          <w:i w:val="0"/>
          <w:sz w:val="24"/>
          <w:szCs w:val="24"/>
        </w:rPr>
        <w:t>Allegheny</w:t>
      </w:r>
      <w:r w:rsidR="00EC3DAE" w:rsidRPr="00E41E81">
        <w:rPr>
          <w:b w:val="0"/>
          <w:i w:val="0"/>
          <w:sz w:val="24"/>
          <w:szCs w:val="24"/>
        </w:rPr>
        <w:t xml:space="preserve"> </w:t>
      </w:r>
      <w:r w:rsidR="009462ED">
        <w:rPr>
          <w:b w:val="0"/>
          <w:i w:val="0"/>
          <w:sz w:val="24"/>
          <w:szCs w:val="24"/>
        </w:rPr>
        <w:tab/>
      </w:r>
      <w:r w:rsidR="009462ED">
        <w:rPr>
          <w:b w:val="0"/>
          <w:i w:val="0"/>
          <w:sz w:val="24"/>
          <w:szCs w:val="24"/>
        </w:rPr>
        <w:tab/>
      </w:r>
      <w:r w:rsidR="00EC3DAE" w:rsidRPr="00E41E81">
        <w:rPr>
          <w:b w:val="0"/>
          <w:i w:val="0"/>
          <w:sz w:val="24"/>
          <w:szCs w:val="24"/>
        </w:rPr>
        <w:t>County, Pen</w:t>
      </w:r>
      <w:r w:rsidR="000E6BBE">
        <w:rPr>
          <w:b w:val="0"/>
          <w:i w:val="0"/>
          <w:sz w:val="24"/>
          <w:szCs w:val="24"/>
        </w:rPr>
        <w:t xml:space="preserve">nsylvania </w:t>
      </w:r>
      <w:r w:rsidR="009462ED">
        <w:rPr>
          <w:b w:val="0"/>
          <w:i w:val="0"/>
          <w:sz w:val="24"/>
          <w:szCs w:val="24"/>
        </w:rPr>
        <w:t>15223</w:t>
      </w:r>
      <w:r w:rsidR="000E6BBE">
        <w:rPr>
          <w:b w:val="0"/>
          <w:i w:val="0"/>
          <w:sz w:val="24"/>
          <w:szCs w:val="24"/>
        </w:rPr>
        <w:t>.  (</w:t>
      </w:r>
      <w:r w:rsidR="009462ED">
        <w:rPr>
          <w:b w:val="0"/>
          <w:i w:val="0"/>
          <w:sz w:val="24"/>
          <w:szCs w:val="24"/>
        </w:rPr>
        <w:t>412</w:t>
      </w:r>
      <w:r w:rsidR="001A7A8C" w:rsidRPr="00E41E81">
        <w:rPr>
          <w:b w:val="0"/>
          <w:i w:val="0"/>
          <w:sz w:val="24"/>
          <w:szCs w:val="24"/>
        </w:rPr>
        <w:t xml:space="preserve">) </w:t>
      </w:r>
      <w:r w:rsidR="009462ED">
        <w:rPr>
          <w:b w:val="0"/>
          <w:i w:val="0"/>
          <w:sz w:val="24"/>
          <w:szCs w:val="24"/>
        </w:rPr>
        <w:t>487-1585</w:t>
      </w:r>
      <w:r w:rsidR="009462ED">
        <w:rPr>
          <w:b w:val="0"/>
          <w:i w:val="0"/>
          <w:sz w:val="24"/>
          <w:szCs w:val="24"/>
        </w:rPr>
        <w:tab/>
      </w:r>
    </w:p>
    <w:p w:rsidR="00521E33"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w:t>
      </w:r>
      <w:r w:rsidRPr="00E41E81">
        <w:rPr>
          <w:b/>
          <w:spacing w:val="-3"/>
          <w:sz w:val="24"/>
          <w:szCs w:val="24"/>
        </w:rPr>
        <w:t>. A</w:t>
      </w:r>
      <w:r w:rsidR="00A56F40" w:rsidRPr="00E41E81">
        <w:rPr>
          <w:b/>
          <w:spacing w:val="-3"/>
          <w:sz w:val="24"/>
          <w:szCs w:val="24"/>
        </w:rPr>
        <w:t>-</w:t>
      </w:r>
      <w:r w:rsidR="00182E7E">
        <w:rPr>
          <w:b/>
          <w:spacing w:val="-3"/>
          <w:sz w:val="24"/>
          <w:szCs w:val="24"/>
        </w:rPr>
        <w:t>89</w:t>
      </w:r>
      <w:r w:rsidR="009462ED">
        <w:rPr>
          <w:b/>
          <w:spacing w:val="-3"/>
          <w:sz w:val="24"/>
          <w:szCs w:val="24"/>
        </w:rPr>
        <w:t>20127</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2F1A5F" w:rsidRDefault="00F77C97" w:rsidP="00B73564">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lastRenderedPageBreak/>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8"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r w:rsidR="00F77C97" w:rsidRPr="007C52A2">
        <w:rPr>
          <w:i/>
          <w:spacing w:val="-3"/>
          <w:sz w:val="22"/>
          <w:szCs w:val="22"/>
        </w:rPr>
        <w:t xml:space="preserve">then select:  </w:t>
      </w:r>
      <w:r w:rsidR="00D07AF5">
        <w:rPr>
          <w:bCs/>
          <w:i/>
          <w:sz w:val="22"/>
          <w:szCs w:val="22"/>
        </w:rPr>
        <w:t>Filing&amp;Resources</w:t>
      </w:r>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r>
        <w:rPr>
          <w:spacing w:val="-3"/>
          <w:sz w:val="22"/>
          <w:szCs w:val="22"/>
        </w:rPr>
        <w:t xml:space="preserve">operate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household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C7084">
        <w:rPr>
          <w:b/>
          <w:sz w:val="24"/>
          <w:szCs w:val="24"/>
        </w:rPr>
        <w:t xml:space="preserve"> </w:t>
      </w:r>
      <w:r w:rsidR="009462ED">
        <w:rPr>
          <w:b/>
          <w:sz w:val="24"/>
          <w:szCs w:val="24"/>
        </w:rPr>
        <w:t>MTDJ Trucking LLC</w:t>
      </w:r>
      <w:r w:rsidRPr="007C52A2">
        <w:rPr>
          <w:b/>
          <w:spacing w:val="-3"/>
          <w:sz w:val="22"/>
          <w:szCs w:val="22"/>
        </w:rPr>
        <w:t>; also advise your insurance carrier to place the following numbers at the top of your insurance form</w:t>
      </w:r>
      <w:r w:rsidRPr="00E41E81">
        <w:rPr>
          <w:b/>
          <w:spacing w:val="-3"/>
          <w:sz w:val="22"/>
          <w:szCs w:val="22"/>
        </w:rPr>
        <w:t>: A-</w:t>
      </w:r>
      <w:r w:rsidR="009462ED">
        <w:rPr>
          <w:b/>
          <w:spacing w:val="-3"/>
          <w:sz w:val="22"/>
          <w:szCs w:val="22"/>
        </w:rPr>
        <w:t>8920127</w:t>
      </w:r>
      <w:r w:rsidR="00EB4A46" w:rsidRPr="00E41E81">
        <w:rPr>
          <w:b/>
          <w:spacing w:val="-3"/>
          <w:sz w:val="22"/>
          <w:szCs w:val="22"/>
        </w:rPr>
        <w:t xml:space="preserve"> </w:t>
      </w:r>
      <w:r w:rsidRPr="00E41E81">
        <w:rPr>
          <w:b/>
          <w:spacing w:val="-3"/>
          <w:sz w:val="22"/>
          <w:szCs w:val="22"/>
        </w:rPr>
        <w:t>and A-</w:t>
      </w:r>
      <w:r w:rsidR="000E6BBE">
        <w:rPr>
          <w:b/>
          <w:spacing w:val="-3"/>
          <w:sz w:val="22"/>
          <w:szCs w:val="22"/>
        </w:rPr>
        <w:t>2017-2</w:t>
      </w:r>
      <w:r w:rsidR="00B73564">
        <w:rPr>
          <w:b/>
          <w:spacing w:val="-3"/>
          <w:sz w:val="22"/>
          <w:szCs w:val="22"/>
        </w:rPr>
        <w:t>61</w:t>
      </w:r>
      <w:r w:rsidR="009462ED">
        <w:rPr>
          <w:b/>
          <w:spacing w:val="-3"/>
          <w:sz w:val="22"/>
          <w:szCs w:val="22"/>
        </w:rPr>
        <w:t>7570</w:t>
      </w:r>
      <w:r w:rsidR="00D61F66" w:rsidRPr="00E41E81">
        <w:rPr>
          <w:b/>
          <w:spacing w:val="-3"/>
          <w:sz w:val="22"/>
          <w:szCs w:val="22"/>
        </w:rPr>
        <w:t>)</w:t>
      </w:r>
      <w:r w:rsidRPr="00E41E81">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1"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C96DB4" w:rsidP="00F77C97">
      <w:pPr>
        <w:tabs>
          <w:tab w:val="left" w:pos="-720"/>
        </w:tabs>
        <w:suppressAutoHyphens/>
        <w:rPr>
          <w:spacing w:val="-3"/>
          <w:sz w:val="22"/>
          <w:szCs w:val="22"/>
        </w:rPr>
      </w:pPr>
      <w:r>
        <w:rPr>
          <w:noProof/>
        </w:rPr>
        <w:drawing>
          <wp:anchor distT="0" distB="0" distL="114300" distR="114300" simplePos="0" relativeHeight="251659264" behindDoc="1" locked="0" layoutInCell="1" allowOverlap="1" wp14:anchorId="790F8DCC" wp14:editId="64BFD2F4">
            <wp:simplePos x="0" y="0"/>
            <wp:positionH relativeFrom="column">
              <wp:posOffset>3171825</wp:posOffset>
            </wp:positionH>
            <wp:positionV relativeFrom="paragraph">
              <wp:posOffset>158115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bookmarkStart w:id="0" w:name="_GoBack"/>
      <w:bookmarkEnd w:id="0"/>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285" w:rsidRDefault="006F2285" w:rsidP="00E8536A">
      <w:r>
        <w:separator/>
      </w:r>
    </w:p>
  </w:endnote>
  <w:endnote w:type="continuationSeparator" w:id="0">
    <w:p w:rsidR="006F2285" w:rsidRDefault="006F2285"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285" w:rsidRDefault="006F2285" w:rsidP="00E8536A">
      <w:r>
        <w:separator/>
      </w:r>
    </w:p>
  </w:footnote>
  <w:footnote w:type="continuationSeparator" w:id="0">
    <w:p w:rsidR="006F2285" w:rsidRDefault="006F2285"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38"/>
    <w:rsid w:val="00000D60"/>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4BC"/>
    <w:rsid w:val="00005572"/>
    <w:rsid w:val="00005997"/>
    <w:rsid w:val="000059F8"/>
    <w:rsid w:val="00005BE2"/>
    <w:rsid w:val="00006C5C"/>
    <w:rsid w:val="00006FF1"/>
    <w:rsid w:val="00007294"/>
    <w:rsid w:val="00007542"/>
    <w:rsid w:val="00010689"/>
    <w:rsid w:val="00010A7E"/>
    <w:rsid w:val="00010C2A"/>
    <w:rsid w:val="00010C59"/>
    <w:rsid w:val="000119EF"/>
    <w:rsid w:val="00011AAF"/>
    <w:rsid w:val="00011DD2"/>
    <w:rsid w:val="00011FA2"/>
    <w:rsid w:val="00011FD2"/>
    <w:rsid w:val="00012454"/>
    <w:rsid w:val="000127A6"/>
    <w:rsid w:val="000128B9"/>
    <w:rsid w:val="00012D1D"/>
    <w:rsid w:val="00012E53"/>
    <w:rsid w:val="00013A17"/>
    <w:rsid w:val="00013A38"/>
    <w:rsid w:val="0001426C"/>
    <w:rsid w:val="00014823"/>
    <w:rsid w:val="00014C8C"/>
    <w:rsid w:val="00014E03"/>
    <w:rsid w:val="00015029"/>
    <w:rsid w:val="0001584F"/>
    <w:rsid w:val="00015A2E"/>
    <w:rsid w:val="00015BCF"/>
    <w:rsid w:val="00015D47"/>
    <w:rsid w:val="00015FC7"/>
    <w:rsid w:val="00016D09"/>
    <w:rsid w:val="000170D1"/>
    <w:rsid w:val="00017293"/>
    <w:rsid w:val="0001748F"/>
    <w:rsid w:val="000178FE"/>
    <w:rsid w:val="00017B2A"/>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4F90"/>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B2F"/>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782"/>
    <w:rsid w:val="00047B08"/>
    <w:rsid w:val="00047E26"/>
    <w:rsid w:val="00050199"/>
    <w:rsid w:val="00050892"/>
    <w:rsid w:val="0005119C"/>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696F"/>
    <w:rsid w:val="000574C8"/>
    <w:rsid w:val="00060042"/>
    <w:rsid w:val="000603C2"/>
    <w:rsid w:val="00060879"/>
    <w:rsid w:val="000613A3"/>
    <w:rsid w:val="0006140A"/>
    <w:rsid w:val="0006156B"/>
    <w:rsid w:val="0006213F"/>
    <w:rsid w:val="00062171"/>
    <w:rsid w:val="00062193"/>
    <w:rsid w:val="000624AB"/>
    <w:rsid w:val="000634D5"/>
    <w:rsid w:val="00063B99"/>
    <w:rsid w:val="000640AC"/>
    <w:rsid w:val="00064AA4"/>
    <w:rsid w:val="00064BF0"/>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169"/>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C4E"/>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5FAC"/>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9D4"/>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323"/>
    <w:rsid w:val="000E6A21"/>
    <w:rsid w:val="000E6A44"/>
    <w:rsid w:val="000E6B83"/>
    <w:rsid w:val="000E6BBE"/>
    <w:rsid w:val="000E6D02"/>
    <w:rsid w:val="000E72D4"/>
    <w:rsid w:val="000E7436"/>
    <w:rsid w:val="000E7685"/>
    <w:rsid w:val="000F01FE"/>
    <w:rsid w:val="000F021E"/>
    <w:rsid w:val="000F0704"/>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1FD9"/>
    <w:rsid w:val="00182018"/>
    <w:rsid w:val="00182227"/>
    <w:rsid w:val="001823DA"/>
    <w:rsid w:val="001827E9"/>
    <w:rsid w:val="00182CB2"/>
    <w:rsid w:val="00182E7E"/>
    <w:rsid w:val="00183183"/>
    <w:rsid w:val="001839D4"/>
    <w:rsid w:val="00183A58"/>
    <w:rsid w:val="00183A6C"/>
    <w:rsid w:val="00183AB2"/>
    <w:rsid w:val="00183DAD"/>
    <w:rsid w:val="001841E3"/>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A8C"/>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2FC8"/>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3F79"/>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914"/>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49"/>
    <w:rsid w:val="002174FD"/>
    <w:rsid w:val="002177B9"/>
    <w:rsid w:val="00217A22"/>
    <w:rsid w:val="00217B03"/>
    <w:rsid w:val="00217F31"/>
    <w:rsid w:val="002205A3"/>
    <w:rsid w:val="00220704"/>
    <w:rsid w:val="002207D3"/>
    <w:rsid w:val="0022086C"/>
    <w:rsid w:val="00220FBE"/>
    <w:rsid w:val="00221178"/>
    <w:rsid w:val="002217C2"/>
    <w:rsid w:val="00221CBE"/>
    <w:rsid w:val="002225E5"/>
    <w:rsid w:val="00222B0F"/>
    <w:rsid w:val="00222DE0"/>
    <w:rsid w:val="0022367C"/>
    <w:rsid w:val="00223925"/>
    <w:rsid w:val="00223D32"/>
    <w:rsid w:val="0022420C"/>
    <w:rsid w:val="00224286"/>
    <w:rsid w:val="00224355"/>
    <w:rsid w:val="00224B86"/>
    <w:rsid w:val="00224F0F"/>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2978"/>
    <w:rsid w:val="00233758"/>
    <w:rsid w:val="002347E6"/>
    <w:rsid w:val="0023485A"/>
    <w:rsid w:val="00234B72"/>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A49"/>
    <w:rsid w:val="00245B0D"/>
    <w:rsid w:val="00245B60"/>
    <w:rsid w:val="00245EC0"/>
    <w:rsid w:val="002469F1"/>
    <w:rsid w:val="00246B02"/>
    <w:rsid w:val="00246D2F"/>
    <w:rsid w:val="00246DB9"/>
    <w:rsid w:val="0024734F"/>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325"/>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920"/>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9773C"/>
    <w:rsid w:val="002979AC"/>
    <w:rsid w:val="002A024F"/>
    <w:rsid w:val="002A05CA"/>
    <w:rsid w:val="002A088D"/>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C0C"/>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DCE"/>
    <w:rsid w:val="002C7376"/>
    <w:rsid w:val="002D02BB"/>
    <w:rsid w:val="002D040E"/>
    <w:rsid w:val="002D06F3"/>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7DD"/>
    <w:rsid w:val="002D7D90"/>
    <w:rsid w:val="002E0A0B"/>
    <w:rsid w:val="002E0A18"/>
    <w:rsid w:val="002E1207"/>
    <w:rsid w:val="002E14FC"/>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1C73"/>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365"/>
    <w:rsid w:val="00316848"/>
    <w:rsid w:val="00316BA0"/>
    <w:rsid w:val="00317AB9"/>
    <w:rsid w:val="00317B97"/>
    <w:rsid w:val="00317C76"/>
    <w:rsid w:val="003205AD"/>
    <w:rsid w:val="00320A8E"/>
    <w:rsid w:val="00321A3B"/>
    <w:rsid w:val="00321E94"/>
    <w:rsid w:val="003221B9"/>
    <w:rsid w:val="003223A7"/>
    <w:rsid w:val="00322A6B"/>
    <w:rsid w:val="00322D68"/>
    <w:rsid w:val="00322EC4"/>
    <w:rsid w:val="0032327E"/>
    <w:rsid w:val="003234EE"/>
    <w:rsid w:val="003238E7"/>
    <w:rsid w:val="00323974"/>
    <w:rsid w:val="003241E2"/>
    <w:rsid w:val="003241E3"/>
    <w:rsid w:val="003242C8"/>
    <w:rsid w:val="003244BE"/>
    <w:rsid w:val="00324689"/>
    <w:rsid w:val="00325152"/>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2D5"/>
    <w:rsid w:val="00362531"/>
    <w:rsid w:val="00362701"/>
    <w:rsid w:val="0036286A"/>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4602"/>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2C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3F4E"/>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83F"/>
    <w:rsid w:val="003D1BA7"/>
    <w:rsid w:val="003D1DFE"/>
    <w:rsid w:val="003D1F31"/>
    <w:rsid w:val="003D2174"/>
    <w:rsid w:val="003D23F0"/>
    <w:rsid w:val="003D244B"/>
    <w:rsid w:val="003D2831"/>
    <w:rsid w:val="003D2937"/>
    <w:rsid w:val="003D29D7"/>
    <w:rsid w:val="003D30CF"/>
    <w:rsid w:val="003D401A"/>
    <w:rsid w:val="003D4776"/>
    <w:rsid w:val="003D47B2"/>
    <w:rsid w:val="003D4C1B"/>
    <w:rsid w:val="003D4D61"/>
    <w:rsid w:val="003D4FD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2990"/>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635"/>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6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949"/>
    <w:rsid w:val="00445ABB"/>
    <w:rsid w:val="00446295"/>
    <w:rsid w:val="0044642C"/>
    <w:rsid w:val="00446ED9"/>
    <w:rsid w:val="004472AC"/>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8A"/>
    <w:rsid w:val="00471E33"/>
    <w:rsid w:val="004739F1"/>
    <w:rsid w:val="0047408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2E2"/>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09F"/>
    <w:rsid w:val="0049544E"/>
    <w:rsid w:val="00495C58"/>
    <w:rsid w:val="00496082"/>
    <w:rsid w:val="004963D4"/>
    <w:rsid w:val="004967D8"/>
    <w:rsid w:val="004970D5"/>
    <w:rsid w:val="00497A06"/>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2B4"/>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3F9"/>
    <w:rsid w:val="004C7496"/>
    <w:rsid w:val="004C7B79"/>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61DE"/>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A5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5313"/>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3B7F"/>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2A5"/>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5"/>
    <w:rsid w:val="00553236"/>
    <w:rsid w:val="005535B7"/>
    <w:rsid w:val="00553D7E"/>
    <w:rsid w:val="005540D8"/>
    <w:rsid w:val="005544D6"/>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3E6F"/>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5E74"/>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7DD"/>
    <w:rsid w:val="005D799F"/>
    <w:rsid w:val="005E0120"/>
    <w:rsid w:val="005E068A"/>
    <w:rsid w:val="005E1648"/>
    <w:rsid w:val="005E16F7"/>
    <w:rsid w:val="005E1D3C"/>
    <w:rsid w:val="005E1FCC"/>
    <w:rsid w:val="005E27C7"/>
    <w:rsid w:val="005E2E82"/>
    <w:rsid w:val="005E31B4"/>
    <w:rsid w:val="005E33CE"/>
    <w:rsid w:val="005E3915"/>
    <w:rsid w:val="005E3FB4"/>
    <w:rsid w:val="005E4797"/>
    <w:rsid w:val="005E4D38"/>
    <w:rsid w:val="005E5584"/>
    <w:rsid w:val="005E5F40"/>
    <w:rsid w:val="005E5F8B"/>
    <w:rsid w:val="005E5FB1"/>
    <w:rsid w:val="005E6644"/>
    <w:rsid w:val="005E670C"/>
    <w:rsid w:val="005E695B"/>
    <w:rsid w:val="005E6BA0"/>
    <w:rsid w:val="005E6D3B"/>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D22"/>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0FD"/>
    <w:rsid w:val="006223BB"/>
    <w:rsid w:val="006225F5"/>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A1F"/>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6EDF"/>
    <w:rsid w:val="0067719E"/>
    <w:rsid w:val="00677ACD"/>
    <w:rsid w:val="00677BC1"/>
    <w:rsid w:val="00677FEB"/>
    <w:rsid w:val="0068041C"/>
    <w:rsid w:val="00680848"/>
    <w:rsid w:val="0068111D"/>
    <w:rsid w:val="006816CD"/>
    <w:rsid w:val="006818AE"/>
    <w:rsid w:val="00682AED"/>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0FA9"/>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3A3"/>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0BE"/>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66D"/>
    <w:rsid w:val="006F1A17"/>
    <w:rsid w:val="006F1A1F"/>
    <w:rsid w:val="006F2285"/>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6EB4"/>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59F"/>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EAE"/>
    <w:rsid w:val="007376C5"/>
    <w:rsid w:val="00737825"/>
    <w:rsid w:val="00737887"/>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61"/>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76B"/>
    <w:rsid w:val="00767916"/>
    <w:rsid w:val="00767978"/>
    <w:rsid w:val="00767BE7"/>
    <w:rsid w:val="00770532"/>
    <w:rsid w:val="007710A0"/>
    <w:rsid w:val="007716AC"/>
    <w:rsid w:val="007717E6"/>
    <w:rsid w:val="007722B7"/>
    <w:rsid w:val="00772333"/>
    <w:rsid w:val="007729C4"/>
    <w:rsid w:val="00772DDD"/>
    <w:rsid w:val="0077468E"/>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AE"/>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273"/>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5B96"/>
    <w:rsid w:val="007B6A5E"/>
    <w:rsid w:val="007B6C5D"/>
    <w:rsid w:val="007B7207"/>
    <w:rsid w:val="007B75B4"/>
    <w:rsid w:val="007B7860"/>
    <w:rsid w:val="007B78E3"/>
    <w:rsid w:val="007B7B3E"/>
    <w:rsid w:val="007B7F12"/>
    <w:rsid w:val="007C0A98"/>
    <w:rsid w:val="007C0AE1"/>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207"/>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397"/>
    <w:rsid w:val="007E45D3"/>
    <w:rsid w:val="007E4907"/>
    <w:rsid w:val="007E5049"/>
    <w:rsid w:val="007E5ACE"/>
    <w:rsid w:val="007E5AD2"/>
    <w:rsid w:val="007E67C5"/>
    <w:rsid w:val="007E6807"/>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7B7"/>
    <w:rsid w:val="00803B3E"/>
    <w:rsid w:val="00803C5B"/>
    <w:rsid w:val="00803C5F"/>
    <w:rsid w:val="00803CB8"/>
    <w:rsid w:val="00803F30"/>
    <w:rsid w:val="00803F60"/>
    <w:rsid w:val="00803F8C"/>
    <w:rsid w:val="00803FA5"/>
    <w:rsid w:val="0080404D"/>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27BE2"/>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AB"/>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62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57CF"/>
    <w:rsid w:val="008F6047"/>
    <w:rsid w:val="008F652B"/>
    <w:rsid w:val="008F6912"/>
    <w:rsid w:val="008F71E9"/>
    <w:rsid w:val="008F7333"/>
    <w:rsid w:val="008F7988"/>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AB8"/>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C"/>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74C"/>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2ED"/>
    <w:rsid w:val="00946836"/>
    <w:rsid w:val="00946B3D"/>
    <w:rsid w:val="00947EDC"/>
    <w:rsid w:val="00950047"/>
    <w:rsid w:val="009501AC"/>
    <w:rsid w:val="00950755"/>
    <w:rsid w:val="00951149"/>
    <w:rsid w:val="00951AF7"/>
    <w:rsid w:val="00952157"/>
    <w:rsid w:val="00952468"/>
    <w:rsid w:val="00952E13"/>
    <w:rsid w:val="00952F8D"/>
    <w:rsid w:val="00953685"/>
    <w:rsid w:val="009538D0"/>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571"/>
    <w:rsid w:val="0096569C"/>
    <w:rsid w:val="0096582E"/>
    <w:rsid w:val="00965893"/>
    <w:rsid w:val="009658F2"/>
    <w:rsid w:val="00965AE8"/>
    <w:rsid w:val="00965DC9"/>
    <w:rsid w:val="00965FC3"/>
    <w:rsid w:val="0096652C"/>
    <w:rsid w:val="00966973"/>
    <w:rsid w:val="0096782F"/>
    <w:rsid w:val="00967CDE"/>
    <w:rsid w:val="00970F64"/>
    <w:rsid w:val="00971791"/>
    <w:rsid w:val="00971C16"/>
    <w:rsid w:val="00971C40"/>
    <w:rsid w:val="00971C5D"/>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03"/>
    <w:rsid w:val="00977811"/>
    <w:rsid w:val="00977C0B"/>
    <w:rsid w:val="00977F22"/>
    <w:rsid w:val="009800FE"/>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473"/>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F5"/>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357A"/>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7B3"/>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158"/>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0C2"/>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71B"/>
    <w:rsid w:val="00A15C07"/>
    <w:rsid w:val="00A169E5"/>
    <w:rsid w:val="00A17E1F"/>
    <w:rsid w:val="00A20201"/>
    <w:rsid w:val="00A2020B"/>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D5B"/>
    <w:rsid w:val="00A431D4"/>
    <w:rsid w:val="00A434A5"/>
    <w:rsid w:val="00A44101"/>
    <w:rsid w:val="00A44904"/>
    <w:rsid w:val="00A44C4A"/>
    <w:rsid w:val="00A4502B"/>
    <w:rsid w:val="00A45538"/>
    <w:rsid w:val="00A456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8E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691"/>
    <w:rsid w:val="00AB33CC"/>
    <w:rsid w:val="00AB3675"/>
    <w:rsid w:val="00AB379C"/>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61F"/>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4D"/>
    <w:rsid w:val="00AD088B"/>
    <w:rsid w:val="00AD1476"/>
    <w:rsid w:val="00AD1AE8"/>
    <w:rsid w:val="00AD2071"/>
    <w:rsid w:val="00AD25D3"/>
    <w:rsid w:val="00AD2D54"/>
    <w:rsid w:val="00AD3AFE"/>
    <w:rsid w:val="00AD3CA9"/>
    <w:rsid w:val="00AD4C6C"/>
    <w:rsid w:val="00AD4C78"/>
    <w:rsid w:val="00AD4FB9"/>
    <w:rsid w:val="00AD6A38"/>
    <w:rsid w:val="00AD6BDD"/>
    <w:rsid w:val="00AD716C"/>
    <w:rsid w:val="00AD72AF"/>
    <w:rsid w:val="00AE009A"/>
    <w:rsid w:val="00AE041B"/>
    <w:rsid w:val="00AE09C5"/>
    <w:rsid w:val="00AE0CF7"/>
    <w:rsid w:val="00AE107C"/>
    <w:rsid w:val="00AE1AE7"/>
    <w:rsid w:val="00AE1B6C"/>
    <w:rsid w:val="00AE1BE0"/>
    <w:rsid w:val="00AE1CBC"/>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77E"/>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1A1"/>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564"/>
    <w:rsid w:val="00B73839"/>
    <w:rsid w:val="00B73D44"/>
    <w:rsid w:val="00B73D6F"/>
    <w:rsid w:val="00B74565"/>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488"/>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7B4"/>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59B"/>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B42"/>
    <w:rsid w:val="00C14E52"/>
    <w:rsid w:val="00C14FA5"/>
    <w:rsid w:val="00C15843"/>
    <w:rsid w:val="00C158D0"/>
    <w:rsid w:val="00C1646F"/>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C04"/>
    <w:rsid w:val="00C37F22"/>
    <w:rsid w:val="00C37FA4"/>
    <w:rsid w:val="00C408CB"/>
    <w:rsid w:val="00C40AC0"/>
    <w:rsid w:val="00C40ACB"/>
    <w:rsid w:val="00C41544"/>
    <w:rsid w:val="00C42428"/>
    <w:rsid w:val="00C43500"/>
    <w:rsid w:val="00C43BD0"/>
    <w:rsid w:val="00C43DE7"/>
    <w:rsid w:val="00C44C5D"/>
    <w:rsid w:val="00C44D74"/>
    <w:rsid w:val="00C45318"/>
    <w:rsid w:val="00C4534A"/>
    <w:rsid w:val="00C456C6"/>
    <w:rsid w:val="00C45D62"/>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6DB4"/>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36A9"/>
    <w:rsid w:val="00CC3B4E"/>
    <w:rsid w:val="00CC3D31"/>
    <w:rsid w:val="00CC3D55"/>
    <w:rsid w:val="00CC479F"/>
    <w:rsid w:val="00CC4FD1"/>
    <w:rsid w:val="00CC5231"/>
    <w:rsid w:val="00CC5838"/>
    <w:rsid w:val="00CC5A3C"/>
    <w:rsid w:val="00CC5C05"/>
    <w:rsid w:val="00CC5E44"/>
    <w:rsid w:val="00CC6025"/>
    <w:rsid w:val="00CC60C9"/>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D7724"/>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3EF7"/>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434"/>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915"/>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1F66"/>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052"/>
    <w:rsid w:val="00E0652E"/>
    <w:rsid w:val="00E06708"/>
    <w:rsid w:val="00E06BF6"/>
    <w:rsid w:val="00E101F4"/>
    <w:rsid w:val="00E102EA"/>
    <w:rsid w:val="00E10699"/>
    <w:rsid w:val="00E10715"/>
    <w:rsid w:val="00E10871"/>
    <w:rsid w:val="00E10FB8"/>
    <w:rsid w:val="00E11083"/>
    <w:rsid w:val="00E1116A"/>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EA3"/>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81"/>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BA7"/>
    <w:rsid w:val="00E50F76"/>
    <w:rsid w:val="00E51768"/>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A46"/>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DAE"/>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6B5"/>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0A2"/>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73D"/>
    <w:rsid w:val="00F269E7"/>
    <w:rsid w:val="00F27216"/>
    <w:rsid w:val="00F272ED"/>
    <w:rsid w:val="00F3016C"/>
    <w:rsid w:val="00F306F0"/>
    <w:rsid w:val="00F3098B"/>
    <w:rsid w:val="00F30E1D"/>
    <w:rsid w:val="00F30EF9"/>
    <w:rsid w:val="00F31FD3"/>
    <w:rsid w:val="00F32311"/>
    <w:rsid w:val="00F3288A"/>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3A6"/>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D6A"/>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E95"/>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1F7"/>
    <w:rsid w:val="00F67484"/>
    <w:rsid w:val="00F67730"/>
    <w:rsid w:val="00F6786A"/>
    <w:rsid w:val="00F67B42"/>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8C4"/>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D32"/>
    <w:rsid w:val="00F82DEE"/>
    <w:rsid w:val="00F83329"/>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5F2F"/>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2C"/>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E02"/>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AC0EFB7"/>
  <w15:docId w15:val="{C6498C8B-8FE3-4148-8F95-18EADB44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filing_resources/online_forms.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filing_resources/online_forms.aspx" TargetMode="External"/><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state.pa.us/filing_resources/online_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5079</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4</cp:revision>
  <cp:lastPrinted>2017-01-17T16:39:00Z</cp:lastPrinted>
  <dcterms:created xsi:type="dcterms:W3CDTF">2017-08-07T14:34:00Z</dcterms:created>
  <dcterms:modified xsi:type="dcterms:W3CDTF">2017-08-07T15:03:00Z</dcterms:modified>
</cp:coreProperties>
</file>