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29EE4BAA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79089A">
        <w:rPr>
          <w:b/>
          <w:i/>
          <w:spacing w:val="-1"/>
          <w:sz w:val="24"/>
        </w:rPr>
        <w:t>May 14,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569BF3FE" w:rsidR="00516456" w:rsidRPr="00966547" w:rsidRDefault="0079089A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</w:t>
      </w:r>
      <w:r w:rsidR="003D44BF">
        <w:rPr>
          <w:b/>
          <w:sz w:val="24"/>
        </w:rPr>
        <w:t>10-2151038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5686C67C" w:rsidR="00FC03F7" w:rsidRDefault="00DD680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KAREN WHITE</w:t>
      </w:r>
    </w:p>
    <w:p w14:paraId="697C2602" w14:textId="3C3709DE" w:rsidR="006E16C4" w:rsidRDefault="003D44B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VERDE ENERGY USA, INC.</w:t>
      </w:r>
    </w:p>
    <w:p w14:paraId="461ED651" w14:textId="43343039" w:rsidR="006E16C4" w:rsidRDefault="00DD680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12140 WICKCHESTER LANE, SUITE 100</w:t>
      </w:r>
    </w:p>
    <w:p w14:paraId="48FE9D1A" w14:textId="65D0DB8B" w:rsidR="006E16C4" w:rsidRDefault="00DD680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HOUSTON, TX  77079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300576CE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DD680A">
        <w:rPr>
          <w:b/>
          <w:sz w:val="24"/>
        </w:rPr>
        <w:t>PJM Member List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3D44BF">
        <w:rPr>
          <w:b/>
          <w:sz w:val="24"/>
        </w:rPr>
        <w:t>Verde Energy USA, Inc.,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D44BF"/>
    <w:rsid w:val="003F2991"/>
    <w:rsid w:val="00424005"/>
    <w:rsid w:val="004F331E"/>
    <w:rsid w:val="00516456"/>
    <w:rsid w:val="00613488"/>
    <w:rsid w:val="00622F5D"/>
    <w:rsid w:val="00686E54"/>
    <w:rsid w:val="006E12ED"/>
    <w:rsid w:val="006E16C4"/>
    <w:rsid w:val="007751D5"/>
    <w:rsid w:val="0079089A"/>
    <w:rsid w:val="007F01CB"/>
    <w:rsid w:val="00826274"/>
    <w:rsid w:val="0088328B"/>
    <w:rsid w:val="00890AF2"/>
    <w:rsid w:val="008C7DFF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C2A5A"/>
    <w:rsid w:val="00C266E4"/>
    <w:rsid w:val="00CB32F5"/>
    <w:rsid w:val="00CC77F6"/>
    <w:rsid w:val="00CD7735"/>
    <w:rsid w:val="00D204E6"/>
    <w:rsid w:val="00D238DD"/>
    <w:rsid w:val="00DB41CC"/>
    <w:rsid w:val="00DD2163"/>
    <w:rsid w:val="00DD680A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2018-05-11T19:30:00Z</cp:lastPrinted>
  <dcterms:created xsi:type="dcterms:W3CDTF">2018-05-11T19:55:00Z</dcterms:created>
  <dcterms:modified xsi:type="dcterms:W3CDTF">2018-05-11T19:55:00Z</dcterms:modified>
</cp:coreProperties>
</file>