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F679C" w14:textId="77777777" w:rsidR="00141506" w:rsidRPr="00B655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55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55E7">
        <w:rPr>
          <w:rFonts w:ascii="Times New Roman" w:hAnsi="Times New Roman"/>
          <w:b/>
          <w:spacing w:val="-3"/>
          <w:szCs w:val="24"/>
        </w:rPr>
        <w:fldChar w:fldCharType="begin"/>
      </w:r>
      <w:r w:rsidRPr="00B655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55E7">
        <w:rPr>
          <w:rFonts w:ascii="Times New Roman" w:hAnsi="Times New Roman"/>
          <w:b/>
          <w:spacing w:val="-3"/>
          <w:szCs w:val="24"/>
        </w:rPr>
        <w:fldChar w:fldCharType="end"/>
      </w:r>
    </w:p>
    <w:p w14:paraId="3CF68FDB" w14:textId="77777777" w:rsidR="00141506" w:rsidRPr="00B655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55E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9F9A9A3" w14:textId="161135E5" w:rsidR="00B655E7" w:rsidRPr="00B655E7" w:rsidRDefault="00141506" w:rsidP="00B65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55E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D4D581A" w14:textId="0B39A2FB" w:rsidR="00B655E7" w:rsidRDefault="00B655E7" w:rsidP="00B65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D2E403D" w14:textId="326341D2" w:rsidR="00B655E7" w:rsidRDefault="00B655E7" w:rsidP="00B65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E0F114" w14:textId="648D534C" w:rsidR="00B655E7" w:rsidRDefault="00B655E7" w:rsidP="00B65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065E1F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Pennsylvania Public Utility Commission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R-2018-3000164</w:t>
      </w:r>
    </w:p>
    <w:p w14:paraId="1055B67D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Office of Consumer Advocate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bookmarkStart w:id="0" w:name="_Hlk511388369"/>
      <w:r w:rsidRPr="00B655E7">
        <w:rPr>
          <w:rFonts w:ascii="Times New Roman" w:hAnsi="Times New Roman"/>
          <w:szCs w:val="24"/>
        </w:rPr>
        <w:t>C-2018-3001112</w:t>
      </w:r>
      <w:bookmarkEnd w:id="0"/>
    </w:p>
    <w:p w14:paraId="43468A30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Office of Small Business Advocate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C-2018-3001043</w:t>
      </w:r>
    </w:p>
    <w:p w14:paraId="043036CC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Philadelphia Area Industrial Energy Users Group</w:t>
      </w:r>
      <w:r w:rsidRPr="00B655E7">
        <w:rPr>
          <w:rFonts w:ascii="Times New Roman" w:hAnsi="Times New Roman"/>
          <w:szCs w:val="24"/>
        </w:rPr>
        <w:tab/>
        <w:t>: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C-2018-3001471</w:t>
      </w:r>
    </w:p>
    <w:p w14:paraId="48B2DE0A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Trustees of the University of Pennsylvania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bookmarkStart w:id="1" w:name="_Hlk518377724"/>
      <w:r w:rsidRPr="00B655E7">
        <w:rPr>
          <w:rFonts w:ascii="Times New Roman" w:hAnsi="Times New Roman"/>
          <w:szCs w:val="24"/>
        </w:rPr>
        <w:t>C-2018-3001636</w:t>
      </w:r>
      <w:bookmarkEnd w:id="1"/>
    </w:p>
    <w:p w14:paraId="10FD0CBD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</w:p>
    <w:p w14:paraId="56DE5FBD" w14:textId="77777777" w:rsidR="00B655E7" w:rsidRPr="00B655E7" w:rsidRDefault="00B655E7" w:rsidP="00B655E7">
      <w:pPr>
        <w:ind w:firstLine="720"/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v.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</w:p>
    <w:p w14:paraId="2C0BAE87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</w:p>
    <w:p w14:paraId="573334DA" w14:textId="77777777" w:rsidR="00B655E7" w:rsidRPr="00B655E7" w:rsidRDefault="00B655E7" w:rsidP="00B655E7">
      <w:pPr>
        <w:rPr>
          <w:rFonts w:ascii="Times New Roman" w:hAnsi="Times New Roman"/>
          <w:szCs w:val="24"/>
        </w:rPr>
      </w:pPr>
      <w:r w:rsidRPr="00B655E7">
        <w:rPr>
          <w:rFonts w:ascii="Times New Roman" w:hAnsi="Times New Roman"/>
          <w:szCs w:val="24"/>
        </w:rPr>
        <w:t>PECO Energy Company</w:t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</w:r>
      <w:r w:rsidRPr="00B655E7">
        <w:rPr>
          <w:rFonts w:ascii="Times New Roman" w:hAnsi="Times New Roman"/>
          <w:szCs w:val="24"/>
        </w:rPr>
        <w:tab/>
        <w:t>:</w:t>
      </w:r>
    </w:p>
    <w:p w14:paraId="1CC16BF2" w14:textId="627F77CB" w:rsidR="00B655E7" w:rsidRDefault="00B655E7" w:rsidP="00B65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239677" w14:textId="23502667" w:rsidR="00B655E7" w:rsidRDefault="00B655E7" w:rsidP="00B65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DE08B8" w14:textId="77777777" w:rsidR="00B655E7" w:rsidRPr="000C1A59" w:rsidRDefault="00B655E7" w:rsidP="00B65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94F831" w14:textId="57ADD513" w:rsidR="00141506" w:rsidRPr="000C1A59" w:rsidRDefault="00141506" w:rsidP="00B65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50255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98F5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163742" w14:textId="42CA2C25" w:rsidR="007C0D22" w:rsidRPr="00FB6879" w:rsidRDefault="00141506" w:rsidP="00B655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B655E7">
        <w:rPr>
          <w:rFonts w:ascii="Times New Roman" w:hAnsi="Times New Roman"/>
          <w:spacing w:val="-3"/>
          <w:szCs w:val="24"/>
        </w:rPr>
        <w:t>s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655E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B655E7">
        <w:rPr>
          <w:rFonts w:ascii="Times New Roman" w:hAnsi="Times New Roman"/>
          <w:spacing w:val="-3"/>
          <w:szCs w:val="24"/>
        </w:rPr>
        <w:t xml:space="preserve">and F. Joseph Brady </w:t>
      </w:r>
      <w:r w:rsidR="009A547F" w:rsidRPr="00B655E7">
        <w:rPr>
          <w:rFonts w:ascii="Times New Roman" w:hAnsi="Times New Roman"/>
          <w:spacing w:val="-3"/>
          <w:szCs w:val="24"/>
        </w:rPr>
        <w:t>dated</w:t>
      </w:r>
      <w:r w:rsidR="00C224DB" w:rsidRPr="00B655E7">
        <w:rPr>
          <w:rFonts w:ascii="Times New Roman" w:hAnsi="Times New Roman"/>
          <w:spacing w:val="-3"/>
          <w:szCs w:val="24"/>
        </w:rPr>
        <w:t xml:space="preserve"> </w:t>
      </w:r>
      <w:r w:rsidR="00B655E7" w:rsidRPr="00B655E7">
        <w:rPr>
          <w:rFonts w:ascii="Times New Roman" w:hAnsi="Times New Roman"/>
          <w:spacing w:val="-3"/>
          <w:szCs w:val="24"/>
        </w:rPr>
        <w:t>July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7529C0A" w14:textId="77777777" w:rsidR="007C0D22" w:rsidRPr="00FB6879" w:rsidRDefault="007C0D22" w:rsidP="00B655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7392D42" w14:textId="77777777" w:rsidR="00141506" w:rsidRPr="00FB6879" w:rsidRDefault="00141506" w:rsidP="00B65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78A201C" w14:textId="77777777" w:rsidR="00141506" w:rsidRPr="00FB6879" w:rsidRDefault="00141506" w:rsidP="00B65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8FE918F" w14:textId="77777777" w:rsidR="00141506" w:rsidRPr="00FB6879" w:rsidRDefault="00141506" w:rsidP="00B65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9230E6A" w14:textId="77777777" w:rsidR="00141506" w:rsidRPr="00FB6879" w:rsidRDefault="00141506" w:rsidP="00B65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AAA2D4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55E7">
        <w:rPr>
          <w:rFonts w:ascii="Times New Roman" w:hAnsi="Times New Roman"/>
        </w:rPr>
        <w:t>1.</w:t>
      </w:r>
      <w:r w:rsidRPr="00B655E7">
        <w:rPr>
          <w:rFonts w:ascii="Times New Roman" w:hAnsi="Times New Roman"/>
        </w:rPr>
        <w:tab/>
        <w:t>That the Delaware Valley Regional Planning Commission’s Petition for Leave to Withdraw its Intervention filed at Docket No. R-2018-3000164 is granted;</w:t>
      </w:r>
    </w:p>
    <w:p w14:paraId="1B356E84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BDD8D13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55E7">
        <w:rPr>
          <w:rFonts w:ascii="Times New Roman" w:hAnsi="Times New Roman"/>
        </w:rPr>
        <w:t>2.</w:t>
      </w:r>
      <w:r w:rsidRPr="00B655E7">
        <w:rPr>
          <w:rFonts w:ascii="Times New Roman" w:hAnsi="Times New Roman"/>
        </w:rPr>
        <w:tab/>
        <w:t>That the Petition to Intervene filed by the Delaware Valley Regional Planning Commission at Docket No. R-2018-3000164 is withdrawn;</w:t>
      </w:r>
    </w:p>
    <w:p w14:paraId="2D7A0AEA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E0173F9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55E7">
        <w:rPr>
          <w:rFonts w:ascii="Times New Roman" w:hAnsi="Times New Roman"/>
        </w:rPr>
        <w:t>3.</w:t>
      </w:r>
      <w:r w:rsidRPr="00B655E7">
        <w:rPr>
          <w:rFonts w:ascii="Times New Roman" w:hAnsi="Times New Roman"/>
        </w:rPr>
        <w:tab/>
        <w:t xml:space="preserve">That the Trustees of the University of Pennsylvania’s Petition for Leave to Withdraw its Complaint filed at Docket No. R-2018-3000164 and C-2018-3001636 is granted; </w:t>
      </w:r>
    </w:p>
    <w:p w14:paraId="24020AE8" w14:textId="77777777" w:rsid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B655E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799E048D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55E7">
        <w:rPr>
          <w:rFonts w:ascii="Times New Roman" w:hAnsi="Times New Roman"/>
        </w:rPr>
        <w:lastRenderedPageBreak/>
        <w:t>4.</w:t>
      </w:r>
      <w:r w:rsidRPr="00B655E7">
        <w:rPr>
          <w:rFonts w:ascii="Times New Roman" w:hAnsi="Times New Roman"/>
        </w:rPr>
        <w:tab/>
        <w:t xml:space="preserve">That the Complaint of the University of Pennsylvania filed at Docket No. R-2018-3000164 and C-2018-3001636 is withdrawn; and </w:t>
      </w:r>
    </w:p>
    <w:p w14:paraId="3E218085" w14:textId="77777777" w:rsidR="00B655E7" w:rsidRPr="00B655E7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0ECCEE7" w14:textId="264C4C5A" w:rsidR="00817AAD" w:rsidRPr="00817AAD" w:rsidRDefault="00B655E7" w:rsidP="00B65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655E7">
        <w:rPr>
          <w:rFonts w:ascii="Times New Roman" w:hAnsi="Times New Roman"/>
        </w:rPr>
        <w:t>5.</w:t>
      </w:r>
      <w:r w:rsidRPr="00B655E7">
        <w:rPr>
          <w:rFonts w:ascii="Times New Roman" w:hAnsi="Times New Roman"/>
        </w:rPr>
        <w:tab/>
        <w:t>That the Secretary’s Bureau shall mark Docket No. C-2018-3001636 as closed.</w:t>
      </w:r>
      <w:r w:rsidR="00C224DB">
        <w:rPr>
          <w:rFonts w:ascii="Times New Roman" w:hAnsi="Times New Roman"/>
        </w:rPr>
        <w:t xml:space="preserve"> </w:t>
      </w:r>
    </w:p>
    <w:p w14:paraId="07CA37F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3D162C8" w14:textId="1F3A6E26" w:rsidR="0031293C" w:rsidRDefault="00C405EC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E7F9DD" wp14:editId="32FA95A6">
            <wp:simplePos x="0" y="0"/>
            <wp:positionH relativeFrom="column">
              <wp:posOffset>3009900</wp:posOffset>
            </wp:positionH>
            <wp:positionV relativeFrom="paragraph">
              <wp:posOffset>172720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77603" w14:textId="2BF4743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9072588" w14:textId="762F853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37C772" w14:textId="49AA242B" w:rsidR="00141506" w:rsidRPr="00FB6879" w:rsidRDefault="00C405EC" w:rsidP="00C405EC">
      <w:pPr>
        <w:tabs>
          <w:tab w:val="left" w:pos="-720"/>
          <w:tab w:val="left" w:pos="516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14:paraId="50EB2F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9433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5845E3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21F4A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793D1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2A085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8F52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  <w:bookmarkStart w:id="3" w:name="_GoBack"/>
      <w:bookmarkEnd w:id="3"/>
    </w:p>
    <w:p w14:paraId="7F69DC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38E3E3" w14:textId="0C74EB1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05EC">
        <w:rPr>
          <w:rFonts w:ascii="Times New Roman" w:hAnsi="Times New Roman"/>
          <w:spacing w:val="-3"/>
          <w:szCs w:val="24"/>
        </w:rPr>
        <w:t>August 28,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05F7" w14:textId="77777777" w:rsidR="0047062F" w:rsidRDefault="0047062F">
      <w:pPr>
        <w:spacing w:line="20" w:lineRule="exact"/>
      </w:pPr>
    </w:p>
  </w:endnote>
  <w:endnote w:type="continuationSeparator" w:id="0">
    <w:p w14:paraId="3E2208E6" w14:textId="77777777" w:rsidR="0047062F" w:rsidRDefault="0047062F">
      <w:r>
        <w:t xml:space="preserve"> </w:t>
      </w:r>
    </w:p>
  </w:endnote>
  <w:endnote w:type="continuationNotice" w:id="1">
    <w:p w14:paraId="5F6EC655" w14:textId="77777777" w:rsidR="0047062F" w:rsidRDefault="004706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796" w14:textId="7DBB0310" w:rsidR="00B655E7" w:rsidRPr="00B655E7" w:rsidRDefault="00B655E7" w:rsidP="00B655E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2DE1" w14:textId="77777777" w:rsidR="0047062F" w:rsidRDefault="0047062F">
      <w:r>
        <w:separator/>
      </w:r>
    </w:p>
  </w:footnote>
  <w:footnote w:type="continuationSeparator" w:id="0">
    <w:p w14:paraId="26500614" w14:textId="77777777" w:rsidR="0047062F" w:rsidRDefault="0047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701"/>
    <w:rsid w:val="00441896"/>
    <w:rsid w:val="00441A14"/>
    <w:rsid w:val="00450DEF"/>
    <w:rsid w:val="004628F9"/>
    <w:rsid w:val="0047062F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55E7"/>
    <w:rsid w:val="00BB4E5C"/>
    <w:rsid w:val="00BF1FEC"/>
    <w:rsid w:val="00C224DB"/>
    <w:rsid w:val="00C404EE"/>
    <w:rsid w:val="00C405E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CB3C27"/>
  <w15:docId w15:val="{284956C2-93D0-47F7-9B1D-33510B7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2</cp:revision>
  <cp:lastPrinted>2008-04-03T14:44:00Z</cp:lastPrinted>
  <dcterms:created xsi:type="dcterms:W3CDTF">2018-08-28T14:55:00Z</dcterms:created>
  <dcterms:modified xsi:type="dcterms:W3CDTF">2018-08-28T14:55:00Z</dcterms:modified>
</cp:coreProperties>
</file>