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52E9FF4A" w:rsidR="00FB5A17" w:rsidRDefault="00B90FF2" w:rsidP="00B90FF2">
      <w:pPr>
        <w:jc w:val="center"/>
      </w:pPr>
      <w:r>
        <w:t>February 5, 2021</w:t>
      </w:r>
    </w:p>
    <w:p w14:paraId="6F32FDEA" w14:textId="1FF412E2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0200ED">
        <w:t>U</w:t>
      </w:r>
      <w:r w:rsidR="0033503F">
        <w:t>-20</w:t>
      </w:r>
      <w:r w:rsidR="009F23F3">
        <w:t>2</w:t>
      </w:r>
      <w:r w:rsidR="007C584C">
        <w:t>1</w:t>
      </w:r>
      <w:r w:rsidR="0033503F">
        <w:t>-</w:t>
      </w:r>
      <w:r w:rsidR="00276522">
        <w:t>30</w:t>
      </w:r>
      <w:r w:rsidR="007C584C">
        <w:t>23913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0D1556EB" w:rsidR="00505072" w:rsidRPr="00FA24FD" w:rsidRDefault="009F23F3" w:rsidP="00505072">
      <w:r>
        <w:t>EMILY M</w:t>
      </w:r>
      <w:r w:rsidR="00276522">
        <w:t xml:space="preserve"> </w:t>
      </w:r>
      <w:r>
        <w:t>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7E94AD38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200ED">
        <w:t>Municipal Agreement between</w:t>
      </w:r>
      <w:r w:rsidR="00FA24FD">
        <w:t xml:space="preserve"> of </w:t>
      </w:r>
      <w:r w:rsidR="00276522">
        <w:t>Duquesne Light Company</w:t>
      </w:r>
      <w:r w:rsidR="00FA24FD">
        <w:t xml:space="preserve"> </w:t>
      </w:r>
      <w:r w:rsidR="000200ED">
        <w:t xml:space="preserve">and the </w:t>
      </w:r>
      <w:r w:rsidR="00DC002F">
        <w:t>City of Pittsb</w:t>
      </w:r>
      <w:r w:rsidR="00575B4E">
        <w:t>urgh</w:t>
      </w:r>
      <w:r w:rsidR="000B3FE0">
        <w:t xml:space="preserve">, </w:t>
      </w:r>
      <w:r w:rsidR="00575B4E">
        <w:t>Allegheny</w:t>
      </w:r>
      <w:r w:rsidR="000B3FE0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780FF026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9F23F3">
        <w:t>s</w:t>
      </w:r>
      <w:r w:rsidR="00505072" w:rsidRPr="00FA24FD">
        <w:t xml:space="preserve">. </w:t>
      </w:r>
      <w:r w:rsidR="009F23F3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3CA70DBD" w:rsidR="002B407D" w:rsidRPr="007F7F3F" w:rsidRDefault="00137C58" w:rsidP="00667D6B">
      <w:pPr>
        <w:ind w:firstLine="720"/>
      </w:pPr>
      <w:r w:rsidRPr="00137C58">
        <w:t xml:space="preserve">On </w:t>
      </w:r>
      <w:r w:rsidR="009F23F3">
        <w:t>J</w:t>
      </w:r>
      <w:r w:rsidR="00575B4E">
        <w:t>anuary</w:t>
      </w:r>
      <w:r w:rsidR="00276522">
        <w:t xml:space="preserve"> </w:t>
      </w:r>
      <w:r w:rsidR="009F23F3">
        <w:t>2</w:t>
      </w:r>
      <w:r w:rsidR="00575B4E">
        <w:t>9</w:t>
      </w:r>
      <w:r w:rsidRPr="00AD0AB8">
        <w:t xml:space="preserve">, </w:t>
      </w:r>
      <w:r w:rsidR="00FA24FD">
        <w:t>20</w:t>
      </w:r>
      <w:r w:rsidR="009F23F3">
        <w:t>2</w:t>
      </w:r>
      <w:r w:rsidR="00575B4E">
        <w:t>1</w:t>
      </w:r>
      <w:r w:rsidRPr="00137C58">
        <w:t xml:space="preserve">, </w:t>
      </w:r>
      <w:r w:rsidR="000200ED">
        <w:t>you filed an agreement between Duquesne Light Company</w:t>
      </w:r>
      <w:r w:rsidR="0083676D">
        <w:t xml:space="preserve"> </w:t>
      </w:r>
      <w:r w:rsidR="00453FC9">
        <w:t>(Duquesne Light)</w:t>
      </w:r>
      <w:r w:rsidR="000200ED">
        <w:t xml:space="preserve"> and the </w:t>
      </w:r>
      <w:r w:rsidR="008D511F">
        <w:t xml:space="preserve">City </w:t>
      </w:r>
      <w:r w:rsidR="009143A9">
        <w:t>of Pittsburgh</w:t>
      </w:r>
      <w:r w:rsidR="000B3FE0">
        <w:t xml:space="preserve">, </w:t>
      </w:r>
      <w:r w:rsidR="009143A9">
        <w:t>Allegheny</w:t>
      </w:r>
      <w:r w:rsidR="000B3FE0">
        <w:t xml:space="preserve"> County, Pennsylvania</w:t>
      </w:r>
      <w:r w:rsidR="000200ED">
        <w:t xml:space="preserve">.  </w:t>
      </w:r>
      <w:r w:rsidR="000200ED" w:rsidRPr="000C21D6">
        <w:t xml:space="preserve">In order for us to complete our analysis of the subject </w:t>
      </w:r>
      <w:r w:rsidR="000200ED">
        <w:t>agreement</w:t>
      </w:r>
      <w:r w:rsidR="000200ED" w:rsidRPr="000C21D6">
        <w:t>, the Bureau of Technical Utility Services requires answers to the enclosed data requests.  This information is necessary for completion of our review of the filing.</w:t>
      </w:r>
      <w:r w:rsidR="000200E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08A130D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0200ED">
        <w:rPr>
          <w:b/>
        </w:rPr>
        <w:t>thirty</w:t>
      </w:r>
      <w:r w:rsidR="000E51A3" w:rsidRPr="000E51A3">
        <w:rPr>
          <w:b/>
        </w:rPr>
        <w:t xml:space="preserve"> (</w:t>
      </w:r>
      <w:r w:rsidR="000200ED">
        <w:rPr>
          <w:b/>
        </w:rPr>
        <w:t>30</w:t>
      </w:r>
      <w:r w:rsidR="000E51A3" w:rsidRPr="000E51A3">
        <w:rPr>
          <w:b/>
        </w:rPr>
        <w:t>) days</w:t>
      </w:r>
      <w:r w:rsidR="000E51A3">
        <w:t xml:space="preserve"> of receipt of this letter.  As well, if </w:t>
      </w:r>
      <w:r w:rsidR="009140C0">
        <w:t>Duquesne</w:t>
      </w:r>
      <w:r w:rsidR="000E51A3">
        <w:t xml:space="preserve"> </w:t>
      </w:r>
      <w:r w:rsidR="00453FC9">
        <w:t xml:space="preserve">Light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lastRenderedPageBreak/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02DB770F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0200ED"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1C0497F6" w:rsidR="002B407D" w:rsidRDefault="002B407D" w:rsidP="002B407D">
      <w:pPr>
        <w:ind w:right="-90" w:firstLine="720"/>
      </w:pPr>
    </w:p>
    <w:p w14:paraId="4F83992B" w14:textId="0A8575DA" w:rsidR="002B407D" w:rsidRPr="001F084B" w:rsidRDefault="002B407D" w:rsidP="002B407D">
      <w:pPr>
        <w:ind w:right="-90" w:firstLine="720"/>
      </w:pPr>
    </w:p>
    <w:p w14:paraId="0697DAB2" w14:textId="77466CE4" w:rsidR="002B407D" w:rsidRPr="001F084B" w:rsidRDefault="00B90FF2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50827ECD" wp14:editId="1104234C">
            <wp:simplePos x="0" y="0"/>
            <wp:positionH relativeFrom="column">
              <wp:posOffset>3162300</wp:posOffset>
            </wp:positionH>
            <wp:positionV relativeFrom="paragraph">
              <wp:posOffset>20320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40CFE43A" w:rsidR="002B407D" w:rsidRPr="001F084B" w:rsidRDefault="002B407D" w:rsidP="002B407D"/>
    <w:p w14:paraId="4219863D" w14:textId="77777777" w:rsidR="002B407D" w:rsidRPr="001F084B" w:rsidRDefault="002B407D" w:rsidP="002B407D"/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38731BF1" w:rsidR="005D238E" w:rsidRDefault="005D238E" w:rsidP="005D1491">
      <w:pPr>
        <w:jc w:val="center"/>
        <w:rPr>
          <w:b/>
        </w:rPr>
      </w:pPr>
    </w:p>
    <w:p w14:paraId="3303CDD0" w14:textId="77777777" w:rsidR="000200ED" w:rsidRDefault="000200ED" w:rsidP="005D1491">
      <w:pPr>
        <w:jc w:val="center"/>
        <w:rPr>
          <w:b/>
        </w:rPr>
      </w:pPr>
    </w:p>
    <w:p w14:paraId="2955BF31" w14:textId="410EC0B0" w:rsidR="005D238E" w:rsidRDefault="005D238E" w:rsidP="005D1491">
      <w:pPr>
        <w:jc w:val="center"/>
        <w:rPr>
          <w:b/>
        </w:rPr>
      </w:pPr>
    </w:p>
    <w:p w14:paraId="6E02F91A" w14:textId="77777777" w:rsidR="00A33F08" w:rsidRDefault="00A33F08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45AA1AB8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0200ED">
        <w:t>U</w:t>
      </w:r>
      <w:r w:rsidR="001056A6">
        <w:t>-20</w:t>
      </w:r>
      <w:r w:rsidR="009F23F3">
        <w:t>2</w:t>
      </w:r>
      <w:r w:rsidR="009143A9">
        <w:t>1</w:t>
      </w:r>
      <w:r w:rsidR="001056A6">
        <w:t>-</w:t>
      </w:r>
      <w:r w:rsidR="00276522">
        <w:t>30</w:t>
      </w:r>
      <w:r w:rsidR="009143A9">
        <w:t>2</w:t>
      </w:r>
      <w:r w:rsidR="007C584C">
        <w:t>3913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30133569" w14:textId="608303D1" w:rsidR="00AA5E55" w:rsidRDefault="001749F0" w:rsidP="00993AF2">
      <w:pPr>
        <w:ind w:left="720" w:hanging="720"/>
      </w:pPr>
      <w:r>
        <w:t>TUS-1</w:t>
      </w:r>
      <w:r>
        <w:tab/>
        <w:t>Reference the Agreement, Page 1</w:t>
      </w:r>
      <w:r w:rsidR="006A5808">
        <w:t>,</w:t>
      </w:r>
      <w:r w:rsidR="00BA3CF0">
        <w:t xml:space="preserve"> Last</w:t>
      </w:r>
      <w:r>
        <w:t xml:space="preserve"> Paragraph.  </w:t>
      </w:r>
      <w:r w:rsidR="00BA3CF0">
        <w:t>Please explain whether Duquesne Light will be reimbursed by any of the listed parties.  If not</w:t>
      </w:r>
      <w:r w:rsidR="000A74ED">
        <w:t>, please provide a detailed explanation as to why.</w:t>
      </w:r>
    </w:p>
    <w:p w14:paraId="03349D61" w14:textId="108C8D4F" w:rsidR="001749F0" w:rsidRDefault="001749F0">
      <w:pPr>
        <w:ind w:left="720" w:hanging="720"/>
      </w:pPr>
    </w:p>
    <w:p w14:paraId="7B15C44C" w14:textId="29784385" w:rsidR="007A0A0C" w:rsidRPr="000C21D6" w:rsidRDefault="007A0A0C">
      <w:pPr>
        <w:ind w:left="720" w:hanging="720"/>
      </w:pPr>
      <w:r>
        <w:t>TUS-2</w:t>
      </w:r>
      <w:r w:rsidR="004E7723">
        <w:tab/>
        <w:t>Reference the Agreement, Cover Page</w:t>
      </w:r>
      <w:r w:rsidR="00957161">
        <w:t>, Second Paragraph</w:t>
      </w:r>
      <w:r w:rsidR="004E7723">
        <w:t xml:space="preserve">.  Please provide a list of the individuals or entities </w:t>
      </w:r>
      <w:r w:rsidR="00BA741B">
        <w:t>providing bids.</w:t>
      </w:r>
    </w:p>
    <w:sectPr w:rsidR="007A0A0C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A100B" w14:textId="77777777" w:rsidR="00DF7679" w:rsidRDefault="00DF7679" w:rsidP="00B27E47">
      <w:r>
        <w:separator/>
      </w:r>
    </w:p>
  </w:endnote>
  <w:endnote w:type="continuationSeparator" w:id="0">
    <w:p w14:paraId="365AEA38" w14:textId="77777777" w:rsidR="00DF7679" w:rsidRDefault="00DF7679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3569A" w14:textId="77777777" w:rsidR="00DF7679" w:rsidRDefault="00DF7679" w:rsidP="00B27E47">
      <w:r>
        <w:separator/>
      </w:r>
    </w:p>
  </w:footnote>
  <w:footnote w:type="continuationSeparator" w:id="0">
    <w:p w14:paraId="0EB61BB5" w14:textId="77777777" w:rsidR="00DF7679" w:rsidRDefault="00DF7679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00ED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A74ED"/>
    <w:rsid w:val="000B3FE0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3779"/>
    <w:rsid w:val="001368C6"/>
    <w:rsid w:val="00137C58"/>
    <w:rsid w:val="0014440F"/>
    <w:rsid w:val="00154025"/>
    <w:rsid w:val="001571D3"/>
    <w:rsid w:val="001629DC"/>
    <w:rsid w:val="00163C8B"/>
    <w:rsid w:val="001708C0"/>
    <w:rsid w:val="001749F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13A1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5435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53FC9"/>
    <w:rsid w:val="004622F9"/>
    <w:rsid w:val="00464D06"/>
    <w:rsid w:val="004779DF"/>
    <w:rsid w:val="004A15C2"/>
    <w:rsid w:val="004D0293"/>
    <w:rsid w:val="004D033A"/>
    <w:rsid w:val="004D3983"/>
    <w:rsid w:val="004D41FA"/>
    <w:rsid w:val="004D6440"/>
    <w:rsid w:val="004E49AA"/>
    <w:rsid w:val="004E6CD9"/>
    <w:rsid w:val="004E7723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3647"/>
    <w:rsid w:val="00575156"/>
    <w:rsid w:val="00575B4E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E3DDA"/>
    <w:rsid w:val="005F702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5808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A0A0C"/>
    <w:rsid w:val="007B2AF8"/>
    <w:rsid w:val="007C584C"/>
    <w:rsid w:val="007D5D41"/>
    <w:rsid w:val="007F379C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3A6E"/>
    <w:rsid w:val="0083676D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D511F"/>
    <w:rsid w:val="008E0F11"/>
    <w:rsid w:val="008E7105"/>
    <w:rsid w:val="008F1C45"/>
    <w:rsid w:val="009111FC"/>
    <w:rsid w:val="009140C0"/>
    <w:rsid w:val="009143A9"/>
    <w:rsid w:val="009178A8"/>
    <w:rsid w:val="009211E7"/>
    <w:rsid w:val="00921CAA"/>
    <w:rsid w:val="00930C2A"/>
    <w:rsid w:val="00943224"/>
    <w:rsid w:val="00957161"/>
    <w:rsid w:val="009619AD"/>
    <w:rsid w:val="00961E29"/>
    <w:rsid w:val="00966401"/>
    <w:rsid w:val="009758D3"/>
    <w:rsid w:val="00975C7F"/>
    <w:rsid w:val="0098079A"/>
    <w:rsid w:val="00993AF2"/>
    <w:rsid w:val="009A03D5"/>
    <w:rsid w:val="009B2CBC"/>
    <w:rsid w:val="009C758C"/>
    <w:rsid w:val="009D3D8C"/>
    <w:rsid w:val="009D52CB"/>
    <w:rsid w:val="009E0AC5"/>
    <w:rsid w:val="009E1325"/>
    <w:rsid w:val="009F23F3"/>
    <w:rsid w:val="009F366F"/>
    <w:rsid w:val="009F3EC4"/>
    <w:rsid w:val="00A006E9"/>
    <w:rsid w:val="00A02A76"/>
    <w:rsid w:val="00A02D59"/>
    <w:rsid w:val="00A067C1"/>
    <w:rsid w:val="00A14384"/>
    <w:rsid w:val="00A244DA"/>
    <w:rsid w:val="00A250C6"/>
    <w:rsid w:val="00A254DD"/>
    <w:rsid w:val="00A31D81"/>
    <w:rsid w:val="00A33F08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2981"/>
    <w:rsid w:val="00B16FF6"/>
    <w:rsid w:val="00B23931"/>
    <w:rsid w:val="00B27E47"/>
    <w:rsid w:val="00B30BFB"/>
    <w:rsid w:val="00B3234A"/>
    <w:rsid w:val="00B46759"/>
    <w:rsid w:val="00B50AB6"/>
    <w:rsid w:val="00B5783C"/>
    <w:rsid w:val="00B650ED"/>
    <w:rsid w:val="00B72CC2"/>
    <w:rsid w:val="00B830D3"/>
    <w:rsid w:val="00B83710"/>
    <w:rsid w:val="00B83840"/>
    <w:rsid w:val="00B90FF2"/>
    <w:rsid w:val="00B95E84"/>
    <w:rsid w:val="00B96C8F"/>
    <w:rsid w:val="00BA3CF0"/>
    <w:rsid w:val="00BA741B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DD7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CF2F1A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931F9"/>
    <w:rsid w:val="00D93AB4"/>
    <w:rsid w:val="00D93DF2"/>
    <w:rsid w:val="00DA2125"/>
    <w:rsid w:val="00DA7D5F"/>
    <w:rsid w:val="00DB55CD"/>
    <w:rsid w:val="00DC002F"/>
    <w:rsid w:val="00DD3EC9"/>
    <w:rsid w:val="00DD6958"/>
    <w:rsid w:val="00DE63DC"/>
    <w:rsid w:val="00DF7679"/>
    <w:rsid w:val="00E04D41"/>
    <w:rsid w:val="00E16943"/>
    <w:rsid w:val="00E23ABB"/>
    <w:rsid w:val="00E32E61"/>
    <w:rsid w:val="00E3300A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10C6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A7E7A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</cp:revision>
  <cp:lastPrinted>2019-05-28T14:52:00Z</cp:lastPrinted>
  <dcterms:created xsi:type="dcterms:W3CDTF">2021-02-05T14:57:00Z</dcterms:created>
  <dcterms:modified xsi:type="dcterms:W3CDTF">2021-02-05T14:57:00Z</dcterms:modified>
</cp:coreProperties>
</file>